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D" w:rsidRPr="00BF491D" w:rsidRDefault="00BF491D" w:rsidP="00BF491D">
      <w:pPr>
        <w:jc w:val="center"/>
        <w:rPr>
          <w:sz w:val="28"/>
          <w:szCs w:val="28"/>
        </w:rPr>
      </w:pPr>
      <w:r w:rsidRPr="00BF491D">
        <w:rPr>
          <w:rFonts w:hint="eastAsia"/>
          <w:sz w:val="28"/>
          <w:szCs w:val="28"/>
        </w:rPr>
        <w:t>教师专业技术职务聘任</w:t>
      </w:r>
    </w:p>
    <w:p w:rsidR="00057AA3" w:rsidRPr="00BF491D" w:rsidRDefault="00BF491D" w:rsidP="00BF491D">
      <w:pPr>
        <w:jc w:val="center"/>
        <w:rPr>
          <w:sz w:val="28"/>
          <w:szCs w:val="28"/>
        </w:rPr>
      </w:pPr>
      <w:r w:rsidRPr="00BF491D">
        <w:rPr>
          <w:rFonts w:hint="eastAsia"/>
          <w:sz w:val="28"/>
          <w:szCs w:val="28"/>
        </w:rPr>
        <w:t>院（系）聘任小组意见</w:t>
      </w:r>
      <w:r w:rsidR="00A920E2">
        <w:rPr>
          <w:rFonts w:hint="eastAsia"/>
          <w:sz w:val="28"/>
          <w:szCs w:val="28"/>
        </w:rPr>
        <w:t>汇总</w:t>
      </w:r>
      <w:r w:rsidRPr="00BF491D">
        <w:rPr>
          <w:rFonts w:hint="eastAsia"/>
          <w:sz w:val="28"/>
          <w:szCs w:val="28"/>
        </w:rPr>
        <w:t>表</w:t>
      </w:r>
    </w:p>
    <w:p w:rsidR="00BF491D" w:rsidRDefault="00BF491D" w:rsidP="00BF491D"/>
    <w:p w:rsidR="00BF491D" w:rsidRPr="005940A2" w:rsidRDefault="00BF491D" w:rsidP="00BF491D">
      <w:pPr>
        <w:rPr>
          <w:sz w:val="24"/>
          <w:szCs w:val="24"/>
        </w:rPr>
      </w:pPr>
      <w:r w:rsidRPr="005940A2">
        <w:rPr>
          <w:rFonts w:hint="eastAsia"/>
          <w:sz w:val="24"/>
          <w:szCs w:val="24"/>
        </w:rPr>
        <w:t>院（系）名称：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530"/>
        <w:gridCol w:w="312"/>
        <w:gridCol w:w="675"/>
        <w:gridCol w:w="567"/>
        <w:gridCol w:w="992"/>
        <w:gridCol w:w="283"/>
        <w:gridCol w:w="1277"/>
        <w:gridCol w:w="850"/>
        <w:gridCol w:w="1253"/>
      </w:tblGrid>
      <w:tr w:rsidR="00BF491D" w:rsidTr="00BF491D">
        <w:trPr>
          <w:trHeight w:val="543"/>
        </w:trPr>
        <w:tc>
          <w:tcPr>
            <w:tcW w:w="1956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>时间</w:t>
            </w:r>
          </w:p>
        </w:tc>
        <w:tc>
          <w:tcPr>
            <w:tcW w:w="6209" w:type="dxa"/>
            <w:gridSpan w:val="8"/>
          </w:tcPr>
          <w:p w:rsidR="00BF491D" w:rsidRDefault="00BF491D" w:rsidP="00BF491D"/>
        </w:tc>
      </w:tr>
      <w:tr w:rsidR="00BF491D" w:rsidTr="00BF491D">
        <w:trPr>
          <w:trHeight w:val="529"/>
        </w:trPr>
        <w:tc>
          <w:tcPr>
            <w:tcW w:w="1956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>地点</w:t>
            </w:r>
          </w:p>
        </w:tc>
        <w:tc>
          <w:tcPr>
            <w:tcW w:w="6209" w:type="dxa"/>
            <w:gridSpan w:val="8"/>
          </w:tcPr>
          <w:p w:rsidR="00BF491D" w:rsidRDefault="00BF491D" w:rsidP="00BF491D"/>
        </w:tc>
      </w:tr>
      <w:tr w:rsidR="00BF491D" w:rsidTr="00BF491D">
        <w:trPr>
          <w:trHeight w:val="516"/>
        </w:trPr>
        <w:tc>
          <w:tcPr>
            <w:tcW w:w="1426" w:type="dxa"/>
          </w:tcPr>
          <w:p w:rsidR="00BF491D" w:rsidRDefault="00BF491D" w:rsidP="00BF491D">
            <w:r>
              <w:rPr>
                <w:rFonts w:hint="eastAsia"/>
              </w:rPr>
              <w:t>申报人数</w:t>
            </w:r>
          </w:p>
        </w:tc>
        <w:tc>
          <w:tcPr>
            <w:tcW w:w="842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1242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>副教授</w:t>
            </w:r>
          </w:p>
        </w:tc>
        <w:tc>
          <w:tcPr>
            <w:tcW w:w="1277" w:type="dxa"/>
          </w:tcPr>
          <w:p w:rsidR="00BF491D" w:rsidRDefault="00BF491D" w:rsidP="00BF491D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</w:tcPr>
          <w:p w:rsidR="00BF491D" w:rsidRDefault="00BF491D" w:rsidP="00BF491D">
            <w:pPr>
              <w:ind w:firstLineChars="50" w:firstLine="105"/>
            </w:pPr>
            <w:r>
              <w:rPr>
                <w:rFonts w:hint="eastAsia"/>
              </w:rPr>
              <w:t>中级</w:t>
            </w:r>
          </w:p>
        </w:tc>
        <w:tc>
          <w:tcPr>
            <w:tcW w:w="1253" w:type="dxa"/>
          </w:tcPr>
          <w:p w:rsidR="00BF491D" w:rsidRDefault="00BF491D" w:rsidP="00BF491D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BF491D" w:rsidTr="00BF491D">
        <w:trPr>
          <w:trHeight w:val="4944"/>
        </w:trPr>
        <w:tc>
          <w:tcPr>
            <w:tcW w:w="1426" w:type="dxa"/>
            <w:vAlign w:val="center"/>
          </w:tcPr>
          <w:p w:rsidR="00BF491D" w:rsidRDefault="00BF491D" w:rsidP="00BF491D">
            <w:r>
              <w:rPr>
                <w:rFonts w:hint="eastAsia"/>
              </w:rPr>
              <w:t>院（系）考核及聘任、推荐意见</w:t>
            </w:r>
          </w:p>
        </w:tc>
        <w:tc>
          <w:tcPr>
            <w:tcW w:w="6739" w:type="dxa"/>
            <w:gridSpan w:val="9"/>
          </w:tcPr>
          <w:p w:rsidR="00BF491D" w:rsidRDefault="00BF491D" w:rsidP="00BF491D">
            <w:bookmarkStart w:id="0" w:name="_GoBack"/>
            <w:bookmarkEnd w:id="0"/>
          </w:p>
        </w:tc>
      </w:tr>
      <w:tr w:rsidR="00BF491D" w:rsidTr="00BF491D">
        <w:trPr>
          <w:trHeight w:val="530"/>
        </w:trPr>
        <w:tc>
          <w:tcPr>
            <w:tcW w:w="1426" w:type="dxa"/>
            <w:vMerge w:val="restart"/>
            <w:vAlign w:val="center"/>
          </w:tcPr>
          <w:p w:rsidR="00BF491D" w:rsidRDefault="00BF491D" w:rsidP="00BF491D">
            <w:r>
              <w:rPr>
                <w:rFonts w:hint="eastAsia"/>
              </w:rPr>
              <w:t>聘任小组</w:t>
            </w:r>
          </w:p>
          <w:p w:rsidR="00BF491D" w:rsidRDefault="00BF491D" w:rsidP="00BF491D"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17" w:type="dxa"/>
            <w:gridSpan w:val="3"/>
          </w:tcPr>
          <w:p w:rsidR="00BF491D" w:rsidRDefault="00BF491D" w:rsidP="00BF491D"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</w:tcPr>
          <w:p w:rsidR="00BF491D" w:rsidRDefault="00BF491D" w:rsidP="00BF491D">
            <w:r>
              <w:rPr>
                <w:rFonts w:hint="eastAsia"/>
              </w:rPr>
              <w:t>职务</w:t>
            </w:r>
          </w:p>
        </w:tc>
        <w:tc>
          <w:tcPr>
            <w:tcW w:w="3663" w:type="dxa"/>
            <w:gridSpan w:val="4"/>
          </w:tcPr>
          <w:p w:rsidR="00BF491D" w:rsidRDefault="00BF491D" w:rsidP="00BF491D">
            <w:r>
              <w:rPr>
                <w:rFonts w:hint="eastAsia"/>
              </w:rPr>
              <w:t>签名</w:t>
            </w:r>
          </w:p>
        </w:tc>
      </w:tr>
      <w:tr w:rsidR="00BF491D" w:rsidTr="00BF491D">
        <w:trPr>
          <w:trHeight w:val="529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BF491D">
        <w:trPr>
          <w:trHeight w:val="557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BF491D">
        <w:trPr>
          <w:trHeight w:val="556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BF491D">
        <w:trPr>
          <w:trHeight w:val="543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BF491D">
        <w:trPr>
          <w:trHeight w:val="543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BF491D">
        <w:trPr>
          <w:trHeight w:val="543"/>
        </w:trPr>
        <w:tc>
          <w:tcPr>
            <w:tcW w:w="1426" w:type="dxa"/>
            <w:vMerge/>
          </w:tcPr>
          <w:p w:rsidR="00BF491D" w:rsidRDefault="00BF491D" w:rsidP="00BF491D"/>
        </w:tc>
        <w:tc>
          <w:tcPr>
            <w:tcW w:w="1517" w:type="dxa"/>
            <w:gridSpan w:val="3"/>
          </w:tcPr>
          <w:p w:rsidR="00BF491D" w:rsidRDefault="00BF491D" w:rsidP="00BF491D"/>
        </w:tc>
        <w:tc>
          <w:tcPr>
            <w:tcW w:w="1559" w:type="dxa"/>
            <w:gridSpan w:val="2"/>
          </w:tcPr>
          <w:p w:rsidR="00BF491D" w:rsidRDefault="00BF491D" w:rsidP="00BF491D"/>
        </w:tc>
        <w:tc>
          <w:tcPr>
            <w:tcW w:w="3663" w:type="dxa"/>
            <w:gridSpan w:val="4"/>
          </w:tcPr>
          <w:p w:rsidR="00BF491D" w:rsidRDefault="00BF491D" w:rsidP="00BF491D"/>
        </w:tc>
      </w:tr>
      <w:tr w:rsidR="00BF491D" w:rsidTr="006648C6">
        <w:trPr>
          <w:trHeight w:val="924"/>
        </w:trPr>
        <w:tc>
          <w:tcPr>
            <w:tcW w:w="8165" w:type="dxa"/>
            <w:gridSpan w:val="10"/>
          </w:tcPr>
          <w:p w:rsidR="00BF491D" w:rsidRDefault="00BF491D" w:rsidP="00BF491D"/>
          <w:p w:rsidR="00BF491D" w:rsidRDefault="00BF491D" w:rsidP="00BF491D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（部门盖章）</w:t>
            </w:r>
          </w:p>
          <w:p w:rsidR="00BF491D" w:rsidRPr="00BF491D" w:rsidRDefault="00BF491D" w:rsidP="00BF491D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F491D" w:rsidRPr="00BF491D" w:rsidRDefault="00BF491D" w:rsidP="00BF491D"/>
    <w:sectPr w:rsidR="00BF491D" w:rsidRPr="00BF4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C5" w:rsidRDefault="00B245C5" w:rsidP="00BF491D">
      <w:r>
        <w:separator/>
      </w:r>
    </w:p>
  </w:endnote>
  <w:endnote w:type="continuationSeparator" w:id="0">
    <w:p w:rsidR="00B245C5" w:rsidRDefault="00B245C5" w:rsidP="00BF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C5" w:rsidRDefault="00B245C5" w:rsidP="00BF491D">
      <w:r>
        <w:separator/>
      </w:r>
    </w:p>
  </w:footnote>
  <w:footnote w:type="continuationSeparator" w:id="0">
    <w:p w:rsidR="00B245C5" w:rsidRDefault="00B245C5" w:rsidP="00BF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7"/>
    <w:rsid w:val="00057AA3"/>
    <w:rsid w:val="005940A2"/>
    <w:rsid w:val="008E5977"/>
    <w:rsid w:val="00A920E2"/>
    <w:rsid w:val="00B245C5"/>
    <w:rsid w:val="00BF491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2016-11-17T09:23:00Z</dcterms:created>
  <dcterms:modified xsi:type="dcterms:W3CDTF">2017-11-14T09:38:00Z</dcterms:modified>
</cp:coreProperties>
</file>